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You must possess a spellcasting track to select the wizard track.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1st Circle - Expanded Spellcasting:</w:t>
      </w:r>
      <w:r w:rsidDel="00000000" w:rsidR="00000000" w:rsidRPr="00000000">
        <w:rPr>
          <w:rtl w:val="0"/>
        </w:rPr>
        <w:t xml:space="preserve"> You can cast one additional spell of your highest circle per [Scene]. Whenever you gain a circle of wizard, add one spell from the shaman or tactician list to your spells known (even if you could not normally learn that spell).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2nd Circle - Familiar:</w:t>
      </w:r>
      <w:r w:rsidDel="00000000" w:rsidR="00000000" w:rsidRPr="00000000">
        <w:rPr>
          <w:rtl w:val="0"/>
        </w:rPr>
        <w:t xml:space="preserve"> You are accompanied by a Small [Bound] Grunt or Striker with [Fast Healing] equal to your circles in this track. If your familiar dies, you may restore it to life in a ritual lasting 1 minute.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2a - Staff:</w:t>
      </w:r>
      <w:r w:rsidDel="00000000" w:rsidR="00000000" w:rsidRPr="00000000">
        <w:rPr>
          <w:rtl w:val="0"/>
        </w:rPr>
        <w:t xml:space="preserve"> Once per [Encounter] while holding your staff you may cast a spell without expending a slot.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3rd Circle - Spell Secrets:</w:t>
      </w:r>
      <w:r w:rsidDel="00000000" w:rsidR="00000000" w:rsidRPr="00000000">
        <w:rPr>
          <w:rtl w:val="0"/>
        </w:rPr>
        <w:t xml:space="preserve"> You gain Glyphweave Adept or Rune Magic as a bonus feat. You must meet the prerequisites for this feat as normal.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4th Circle - Spell Power:</w:t>
      </w:r>
      <w:r w:rsidDel="00000000" w:rsidR="00000000" w:rsidRPr="00000000">
        <w:rPr>
          <w:rtl w:val="0"/>
        </w:rPr>
        <w:t xml:space="preserve"> Your spells are considered to be one circle higher than normal whenever this would be advantageous to you (max 7th).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5th Circle - Spell Research:</w:t>
      </w:r>
      <w:r w:rsidDel="00000000" w:rsidR="00000000" w:rsidRPr="00000000">
        <w:rPr>
          <w:rtl w:val="0"/>
        </w:rPr>
        <w:t xml:space="preserve"> Once per [Scene], between encounters, you can add one spell from any list to your spells known. This benefit lasts until the end of the [Scene].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6th Circle - Mastery of Elements:</w:t>
      </w:r>
      <w:r w:rsidDel="00000000" w:rsidR="00000000" w:rsidRPr="00000000">
        <w:rPr>
          <w:rtl w:val="0"/>
        </w:rPr>
        <w:t xml:space="preserve"> Whenever you cast a spell that deals damage, you may change its damage type to match that of any of your other spells known. In addition, you gain Elemental Specialisation as a bonus feat.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6a - Mastery of Shaping:</w:t>
      </w:r>
      <w:r w:rsidDel="00000000" w:rsidR="00000000" w:rsidRPr="00000000">
        <w:rPr>
          <w:rtl w:val="0"/>
        </w:rPr>
        <w:t xml:space="preserve"> Whenever you cast a spell that affects an area, you may choose for it to affect allies only or enemies only.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6b - Spell-like Ability:</w:t>
      </w:r>
      <w:r w:rsidDel="00000000" w:rsidR="00000000" w:rsidRPr="00000000">
        <w:rPr>
          <w:rtl w:val="0"/>
        </w:rPr>
        <w:t xml:space="preserve"> Select one spell at least two circles lower than the highest circle of spells you can cast. You can use that spell as a spell-like ability at will. Whenever you gain access to a new circle of spells you may change the spell to which this ability applies.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7th Circle - Wizard Tower:</w:t>
      </w:r>
      <w:r w:rsidDel="00000000" w:rsidR="00000000" w:rsidRPr="00000000">
        <w:rPr>
          <w:rtl w:val="0"/>
        </w:rPr>
        <w:t xml:space="preserve"> You gain a tower or sanctum in a fixed location. Whenever you cast a spell with a duration inside your tower, you may choose to make its duration Permanent. A spell effect modified in this manner functions only inside your tower, and ends if moved outside. You may have a maximum number of spells modified in this manner equal to your circles in Wizard + your KOM.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